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3A691" w14:textId="77777777" w:rsidR="00AD3D4B" w:rsidRDefault="00AD3D4B" w:rsidP="00761931">
      <w:pPr>
        <w:jc w:val="center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749CC60" wp14:editId="55324947">
                <wp:simplePos x="0" y="0"/>
                <wp:positionH relativeFrom="column">
                  <wp:posOffset>1938867</wp:posOffset>
                </wp:positionH>
                <wp:positionV relativeFrom="paragraph">
                  <wp:posOffset>-338667</wp:posOffset>
                </wp:positionV>
                <wp:extent cx="5706533" cy="507990"/>
                <wp:effectExtent l="0" t="0" r="27940" b="26035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06533" cy="50799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" lastClr="FFFFFF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55B4DBA" w14:textId="77777777" w:rsidR="007D1783" w:rsidRPr="005A6BD7" w:rsidRDefault="00B80195" w:rsidP="007D1783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観察者</w:t>
                            </w:r>
                            <w:r w:rsidR="00AD3D4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用</w:t>
                            </w:r>
                            <w:r w:rsidR="00A07F9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：</w:t>
                            </w:r>
                            <w:r w:rsidR="00AD3D4B"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「</w:t>
                            </w:r>
                            <w:r w:rsidR="00A07F9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粘り強さ</w:t>
                            </w:r>
                            <w:r w:rsidR="00AD3D4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」</w:t>
                            </w:r>
                            <w:r w:rsidR="00A07F9B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を</w:t>
                            </w:r>
                            <w:r w:rsidR="00E2487A"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育む</w:t>
                            </w:r>
                            <w:r w:rsidR="00A174C5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幼児理解</w:t>
                            </w:r>
                            <w:r w:rsidR="00A07F9B">
                              <w:rPr>
                                <w:rFonts w:ascii="ＭＳ ゴシック" w:eastAsia="ＭＳ ゴシック" w:hAnsi="ＭＳ ゴシック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シート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正方形/長方形 27" o:spid="_x0000_s1026" style="position:absolute;left:0;text-align:left;margin-left:152.65pt;margin-top:-26.65pt;width:449.35pt;height:40pt;z-index:251653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Qk1lgIAACgFAAAOAAAAZHJzL2Uyb0RvYy54bWysVEtu2zAQ3RfoHQjuG8lOHCdG5MBI4KJA&#10;kARIiqxpirIE8FeStuzeoz1Au+666KLHaYDeoo+U8m1XQbWgZjjDGc6bNzw63ihJ1sL5xuiCDnZy&#10;SoTmpmz0sqDvr+dvDijxgemSSaNFQbfC0+Pp61dHrZ2IoamNLIUjCKL9pLUFrUOwkyzzvBaK+R1j&#10;hYaxMk6xANUts9KxFtGVzIZ5vp+1xpXWGS68x+5pZ6TTFL+qBA8XVeVFILKguFtIq0vrIq7Z9IhN&#10;lo7ZuuH9NdgLbqFYo5H0PtQpC4ysXPNXKNVwZ7ypwg43KjNV1XCRakA1g/xZNVc1syLVAnC8vYfJ&#10;/7+w/Hx96UhTFnQ4pkQzhR7dfvt6+/nHr59fst+fvncSgRVQtdZPcOLKXrpe8xBj3ZvKqfhHRWST&#10;4N3ewys2gXBsjsb5/mh3lxIO2ygfHx4m/LOH09b58FYYRaJQUIf2JVTZ+swHZITrnUtM5o1synkj&#10;ZVK2/kQ6smboNAhSmpYSyXzAZkHn6YslIMSTY1KTFsQdjnPQgzNQsJIsQFQWoHi9pITJJbjNg0t3&#10;eXLavyxpLOKU+bq7bYrYMVE1AeMgG1XQgzx+/ZWljiWKROgeitiLDv0ohc1i07dkYcoteupMR3Zv&#10;+bxBvjNgcckc2I1CMbHhAkslDao3vURJbdzHf+1Hf5AOVkpaTAuQ+bBiTgDidxp0PBzs7cXxSsre&#10;aDyE4h5bFo8teqVODNo0wNtgeRKjf5B3YuWMusFgz2JWmJjmyN31oFdOQjfFeBq4mM2SG0bKsnCm&#10;ryyPwSNkEenrzQ1ztudUABvPzd1ksckzanW+8aQ2s1UwVZN4FyHucAWDooJxTFzqn44474/15PXw&#10;wE3/AAAA//8DAFBLAwQUAAYACAAAACEANaSnsOEAAAALAQAADwAAAGRycy9kb3ducmV2LnhtbEyP&#10;wWrDMAyG74O9g1Fhl9HaS5Z2ZFFKGZTdCmsDu7qxm4TGcmY7bfr2c0/bTUIfv76/WE+mZxftfGcJ&#10;4WUhgGmqreqoQagO2/kbMB8kKdlb0gg37WFdPj4UMlf2Sl/6sg8NiyHkc4nQhjDknPu61Ub6hR00&#10;xdvJOiNDXF3DlZPXGG56ngix5EZ2FD+0ctAfra7P+9EgnOqKf37zn+2hcbtqtZnG7LZ7RnyaTZt3&#10;YEFP4Q+Gu35UhzI6He1IyrMeIRVZGlGEeZbG4U4k4jXWOyIkyxXwsuD/O5S/AAAA//8DAFBLAQIt&#10;ABQABgAIAAAAIQC2gziS/gAAAOEBAAATAAAAAAAAAAAAAAAAAAAAAABbQ29udGVudF9UeXBlc10u&#10;eG1sUEsBAi0AFAAGAAgAAAAhADj9If/WAAAAlAEAAAsAAAAAAAAAAAAAAAAALwEAAF9yZWxzLy5y&#10;ZWxzUEsBAi0AFAAGAAgAAAAhACgJCTWWAgAAKAUAAA4AAAAAAAAAAAAAAAAALgIAAGRycy9lMm9E&#10;b2MueG1sUEsBAi0AFAAGAAgAAAAhADWkp7DhAAAACwEAAA8AAAAAAAAAAAAAAAAA8AQAAGRycy9k&#10;b3ducmV2LnhtbFBLBQYAAAAABAAEAPMAAAD+BQAAAAA=&#10;" fillcolor="window" strokecolor="window" strokeweight="1pt">
                <v:textbox>
                  <w:txbxContent>
                    <w:p w:rsidR="007D1783" w:rsidRPr="005A6BD7" w:rsidRDefault="00B80195" w:rsidP="007D1783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sz w:val="28"/>
                          <w:szCs w:val="28"/>
                          <w:bdr w:val="single" w:sz="4" w:space="0" w:color="auto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観察者</w:t>
                      </w:r>
                      <w:r w:rsidR="00AD3D4B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用</w:t>
                      </w:r>
                      <w:r w:rsidR="00A07F9B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：</w:t>
                      </w:r>
                      <w:r w:rsidR="00AD3D4B">
                        <w:rPr>
                          <w:rFonts w:ascii="ＭＳ ゴシック" w:eastAsia="ＭＳ ゴシック" w:hAnsi="ＭＳ ゴシック"/>
                          <w:b/>
                          <w:sz w:val="28"/>
                          <w:szCs w:val="28"/>
                          <w:bdr w:val="single" w:sz="4" w:space="0" w:color="auto"/>
                        </w:rPr>
                        <w:t>「</w:t>
                      </w:r>
                      <w:r w:rsidR="00A07F9B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粘り強さ</w:t>
                      </w:r>
                      <w:r w:rsidR="00AD3D4B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」</w:t>
                      </w:r>
                      <w:r w:rsidR="00A07F9B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を</w:t>
                      </w:r>
                      <w:r w:rsidR="00E2487A">
                        <w:rPr>
                          <w:rFonts w:ascii="ＭＳ ゴシック" w:eastAsia="ＭＳ ゴシック" w:hAnsi="ＭＳ ゴシック"/>
                          <w:b/>
                          <w:sz w:val="28"/>
                          <w:szCs w:val="28"/>
                          <w:bdr w:val="single" w:sz="4" w:space="0" w:color="auto"/>
                        </w:rPr>
                        <w:t>育む</w:t>
                      </w:r>
                      <w:r w:rsidR="00A174C5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幼児理解</w:t>
                      </w:r>
                      <w:r w:rsidR="00A07F9B">
                        <w:rPr>
                          <w:rFonts w:ascii="ＭＳ ゴシック" w:eastAsia="ＭＳ ゴシック" w:hAnsi="ＭＳ ゴシック"/>
                          <w:b/>
                          <w:sz w:val="28"/>
                          <w:szCs w:val="28"/>
                          <w:bdr w:val="single" w:sz="4" w:space="0" w:color="auto"/>
                        </w:rPr>
                        <w:t>シート</w:t>
                      </w:r>
                    </w:p>
                  </w:txbxContent>
                </v:textbox>
              </v:rect>
            </w:pict>
          </mc:Fallback>
        </mc:AlternateContent>
      </w:r>
    </w:p>
    <w:p w14:paraId="73E9D27A" w14:textId="77777777" w:rsidR="00761931" w:rsidRDefault="00AD3D4B" w:rsidP="00761931">
      <w:pPr>
        <w:jc w:val="center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>保育観察記録</w:t>
      </w:r>
    </w:p>
    <w:p w14:paraId="6C3C8F4C" w14:textId="320FF637" w:rsidR="00E96DE1" w:rsidRDefault="00C47FB5" w:rsidP="00E96DE1">
      <w:pPr>
        <w:jc w:val="right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 xml:space="preserve">　　　</w:t>
      </w:r>
      <w:bookmarkStart w:id="0" w:name="_GoBack"/>
      <w:bookmarkEnd w:id="0"/>
      <w:r w:rsidR="001F3B9B">
        <w:rPr>
          <w:rFonts w:ascii="ＭＳ Ｐゴシック" w:eastAsia="ＭＳ Ｐゴシック" w:hAnsi="ＭＳ Ｐゴシック" w:hint="eastAsia"/>
          <w:u w:val="single"/>
        </w:rPr>
        <w:t xml:space="preserve">　　</w:t>
      </w:r>
      <w:r w:rsidR="00E96DE1">
        <w:rPr>
          <w:rFonts w:ascii="ＭＳ Ｐゴシック" w:eastAsia="ＭＳ Ｐゴシック" w:hAnsi="ＭＳ Ｐゴシック" w:hint="eastAsia"/>
          <w:u w:val="single"/>
        </w:rPr>
        <w:t>年</w:t>
      </w:r>
      <w:r w:rsidR="00A174C5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A07F9B">
        <w:rPr>
          <w:rFonts w:ascii="ＭＳ Ｐゴシック" w:eastAsia="ＭＳ Ｐゴシック" w:hAnsi="ＭＳ Ｐゴシック" w:hint="eastAsia"/>
          <w:u w:val="single"/>
        </w:rPr>
        <w:t xml:space="preserve">　　</w:t>
      </w:r>
      <w:r w:rsidR="00E96DE1">
        <w:rPr>
          <w:rFonts w:ascii="ＭＳ Ｐゴシック" w:eastAsia="ＭＳ Ｐゴシック" w:hAnsi="ＭＳ Ｐゴシック" w:hint="eastAsia"/>
          <w:u w:val="single"/>
        </w:rPr>
        <w:t>月</w:t>
      </w:r>
      <w:r w:rsidR="00A07F9B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A174C5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A07F9B">
        <w:rPr>
          <w:rFonts w:ascii="ＭＳ Ｐゴシック" w:eastAsia="ＭＳ Ｐゴシック" w:hAnsi="ＭＳ Ｐゴシック" w:hint="eastAsia"/>
          <w:u w:val="single"/>
        </w:rPr>
        <w:t xml:space="preserve">　日（</w:t>
      </w:r>
      <w:r w:rsidR="00A174C5">
        <w:rPr>
          <w:rFonts w:ascii="ＭＳ Ｐゴシック" w:eastAsia="ＭＳ Ｐゴシック" w:hAnsi="ＭＳ Ｐゴシック" w:hint="eastAsia"/>
          <w:u w:val="single"/>
        </w:rPr>
        <w:t xml:space="preserve">　　</w:t>
      </w:r>
      <w:r w:rsidR="00A07F9B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="00E96DE1">
        <w:rPr>
          <w:rFonts w:ascii="ＭＳ Ｐゴシック" w:eastAsia="ＭＳ Ｐゴシック" w:hAnsi="ＭＳ Ｐゴシック" w:hint="eastAsia"/>
          <w:u w:val="single"/>
        </w:rPr>
        <w:t>）</w:t>
      </w:r>
    </w:p>
    <w:p w14:paraId="6A5255E9" w14:textId="77777777" w:rsidR="008508F6" w:rsidRDefault="00AD3D4B" w:rsidP="008508F6">
      <w:pPr>
        <w:wordWrap w:val="0"/>
        <w:jc w:val="right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 xml:space="preserve">時間　　</w:t>
      </w:r>
      <w:r w:rsidR="00A174C5">
        <w:rPr>
          <w:rFonts w:ascii="ＭＳ Ｐゴシック" w:eastAsia="ＭＳ Ｐゴシック" w:hAnsi="ＭＳ Ｐゴシック" w:hint="eastAsia"/>
          <w:u w:val="single"/>
        </w:rPr>
        <w:t xml:space="preserve">　　</w:t>
      </w:r>
      <w:r>
        <w:rPr>
          <w:rFonts w:ascii="ＭＳ Ｐゴシック" w:eastAsia="ＭＳ Ｐゴシック" w:hAnsi="ＭＳ Ｐゴシック" w:hint="eastAsia"/>
          <w:u w:val="single"/>
        </w:rPr>
        <w:t>時</w:t>
      </w:r>
      <w:r w:rsidR="00A174C5">
        <w:rPr>
          <w:rFonts w:ascii="ＭＳ Ｐゴシック" w:eastAsia="ＭＳ Ｐゴシック" w:hAnsi="ＭＳ Ｐゴシック" w:hint="eastAsia"/>
          <w:u w:val="single"/>
        </w:rPr>
        <w:t xml:space="preserve">　　</w:t>
      </w:r>
      <w:r>
        <w:rPr>
          <w:rFonts w:ascii="ＭＳ Ｐゴシック" w:eastAsia="ＭＳ Ｐゴシック" w:hAnsi="ＭＳ Ｐゴシック" w:hint="eastAsia"/>
          <w:u w:val="single"/>
        </w:rPr>
        <w:t xml:space="preserve">　分～　</w:t>
      </w:r>
      <w:r w:rsidR="00A174C5">
        <w:rPr>
          <w:rFonts w:ascii="ＭＳ Ｐゴシック" w:eastAsia="ＭＳ Ｐゴシック" w:hAnsi="ＭＳ Ｐゴシック" w:hint="eastAsia"/>
          <w:u w:val="single"/>
        </w:rPr>
        <w:t xml:space="preserve">　　</w:t>
      </w:r>
      <w:r>
        <w:rPr>
          <w:rFonts w:ascii="ＭＳ Ｐゴシック" w:eastAsia="ＭＳ Ｐゴシック" w:hAnsi="ＭＳ Ｐゴシック" w:hint="eastAsia"/>
          <w:u w:val="single"/>
        </w:rPr>
        <w:t xml:space="preserve">　時</w:t>
      </w:r>
      <w:r w:rsidR="00A174C5">
        <w:rPr>
          <w:rFonts w:ascii="ＭＳ Ｐゴシック" w:eastAsia="ＭＳ Ｐゴシック" w:hAnsi="ＭＳ Ｐゴシック" w:hint="eastAsia"/>
          <w:u w:val="single"/>
        </w:rPr>
        <w:t xml:space="preserve">　　</w:t>
      </w:r>
      <w:r>
        <w:rPr>
          <w:rFonts w:ascii="ＭＳ Ｐゴシック" w:eastAsia="ＭＳ Ｐゴシック" w:hAnsi="ＭＳ Ｐゴシック" w:hint="eastAsia"/>
          <w:u w:val="single"/>
        </w:rPr>
        <w:t xml:space="preserve">　分</w:t>
      </w:r>
    </w:p>
    <w:p w14:paraId="73B6BCDC" w14:textId="4E8D85D2" w:rsidR="008508F6" w:rsidRDefault="001F3B9B" w:rsidP="001F3B9B">
      <w:pPr>
        <w:ind w:firstLineChars="1900" w:firstLine="3990"/>
        <w:jc w:val="left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 xml:space="preserve">対象：　　</w:t>
      </w:r>
      <w:r w:rsidR="008508F6">
        <w:rPr>
          <w:rFonts w:ascii="ＭＳ Ｐゴシック" w:eastAsia="ＭＳ Ｐゴシック" w:hAnsi="ＭＳ Ｐゴシック" w:hint="eastAsia"/>
          <w:u w:val="single"/>
        </w:rPr>
        <w:t>歳児　　名前：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　　　　</w:t>
      </w:r>
      <w:r w:rsidR="008508F6">
        <w:rPr>
          <w:rFonts w:ascii="ＭＳ Ｐゴシック" w:eastAsia="ＭＳ Ｐゴシック" w:hAnsi="ＭＳ Ｐゴシック" w:hint="eastAsia"/>
          <w:u w:val="single"/>
        </w:rPr>
        <w:t xml:space="preserve">　　　　　</w:t>
      </w:r>
    </w:p>
    <w:p w14:paraId="44782F5E" w14:textId="7DD051E4" w:rsidR="008508F6" w:rsidRDefault="008508F6" w:rsidP="001F3B9B">
      <w:pPr>
        <w:ind w:right="-27" w:firstLineChars="1400" w:firstLine="2940"/>
        <w:rPr>
          <w:rFonts w:ascii="ＭＳ Ｐゴシック" w:eastAsia="ＭＳ Ｐゴシック" w:hAnsi="ＭＳ Ｐゴシック"/>
          <w:u w:val="single"/>
        </w:rPr>
      </w:pPr>
      <w:r w:rsidRPr="008508F6">
        <w:rPr>
          <mc:AlternateContent>
            <mc:Choice Requires="w16se">
              <w:rFonts w:ascii="ＭＳ Ｐゴシック" w:eastAsia="ＭＳ Ｐゴシック" w:hAnsi="ＭＳ Ｐ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u w:val="single"/>
        </w:rPr>
        <mc:AlternateContent>
          <mc:Choice Requires="w16se">
            <w16se:symEx w16se:font="Segoe UI Emoji" w16se:char="2666"/>
          </mc:Choice>
          <mc:Fallback>
            <w:t>♦</w:t>
          </mc:Fallback>
        </mc:AlternateContent>
      </w:r>
      <w:r w:rsidRPr="008508F6">
        <w:rPr>
          <w:rFonts w:ascii="ＭＳ Ｐゴシック" w:eastAsia="ＭＳ Ｐゴシック" w:hAnsi="ＭＳ Ｐゴシック" w:hint="eastAsia"/>
          <w:u w:val="single"/>
        </w:rPr>
        <w:t xml:space="preserve">遊びの場面：　　　　</w:t>
      </w:r>
      <w:r w:rsidR="001F3B9B">
        <w:rPr>
          <w:rFonts w:ascii="ＭＳ Ｐゴシック" w:eastAsia="ＭＳ Ｐゴシック" w:hAnsi="ＭＳ Ｐゴシック" w:hint="eastAsia"/>
          <w:u w:val="single"/>
        </w:rPr>
        <w:t xml:space="preserve">　</w:t>
      </w:r>
      <w:r w:rsidRPr="008508F6">
        <w:rPr>
          <w:rFonts w:ascii="ＭＳ Ｐゴシック" w:eastAsia="ＭＳ Ｐゴシック" w:hAnsi="ＭＳ Ｐゴシック" w:hint="eastAsia"/>
          <w:u w:val="single"/>
        </w:rPr>
        <w:t xml:space="preserve">　　　　　　</w:t>
      </w:r>
      <w:r>
        <w:rPr>
          <w:rFonts w:ascii="ＭＳ Ｐゴシック" w:eastAsia="ＭＳ Ｐゴシック" w:hAnsi="ＭＳ Ｐゴシック" w:hint="eastAsia"/>
          <w:u w:val="single"/>
        </w:rPr>
        <w:t xml:space="preserve">　　　　</w:t>
      </w:r>
      <w:r w:rsidR="001F3B9B">
        <w:rPr>
          <w:rFonts w:ascii="ＭＳ Ｐゴシック" w:eastAsia="ＭＳ Ｐゴシック" w:hAnsi="ＭＳ Ｐゴシック" w:hint="eastAsia"/>
          <w:u w:val="single"/>
        </w:rPr>
        <w:t xml:space="preserve">　　　　　　　　</w:t>
      </w:r>
    </w:p>
    <w:p w14:paraId="51BE1545" w14:textId="77777777" w:rsidR="008508F6" w:rsidRDefault="008508F6" w:rsidP="008508F6">
      <w:pPr>
        <w:jc w:val="left"/>
        <w:rPr>
          <w:rFonts w:ascii="ＭＳ Ｐゴシック" w:eastAsia="ＭＳ Ｐゴシック" w:hAnsi="ＭＳ Ｐゴシック"/>
          <w:u w:val="single"/>
        </w:rPr>
      </w:pPr>
      <w:r>
        <w:rPr>
          <w:rFonts w:ascii="ＭＳ Ｐゴシック" w:eastAsia="ＭＳ Ｐゴシック" w:hAnsi="ＭＳ Ｐゴシック" w:hint="eastAsia"/>
          <w:u w:val="single"/>
        </w:rPr>
        <w:t xml:space="preserve">ねらい：　　　　　　　　　　　　　　　　　　　　　　　　　　　　　　　　　　　　　　　　　　　　　　　　　</w:t>
      </w:r>
    </w:p>
    <w:p w14:paraId="0442D608" w14:textId="77777777" w:rsidR="00AD3D4B" w:rsidRDefault="00AD3D4B" w:rsidP="008508F6">
      <w:pPr>
        <w:ind w:right="840"/>
        <w:rPr>
          <w:rFonts w:ascii="ＭＳ Ｐゴシック" w:eastAsia="ＭＳ Ｐゴシック" w:hAnsi="ＭＳ Ｐゴシック"/>
          <w:u w:val="single"/>
        </w:rPr>
      </w:pPr>
    </w:p>
    <w:p w14:paraId="13199BD8" w14:textId="77777777" w:rsidR="00F22C86" w:rsidRPr="00761931" w:rsidRDefault="00F22C86" w:rsidP="00B55A8E">
      <w:pPr>
        <w:ind w:right="420"/>
        <w:jc w:val="right"/>
        <w:rPr>
          <w:rFonts w:ascii="ＭＳ Ｐゴシック" w:eastAsia="ＭＳ Ｐゴシック" w:hAnsi="ＭＳ Ｐゴシック"/>
          <w:u w:val="single"/>
        </w:rPr>
      </w:pPr>
    </w:p>
    <w:tbl>
      <w:tblPr>
        <w:tblStyle w:val="a3"/>
        <w:tblpPr w:leftFromText="142" w:rightFromText="142" w:vertAnchor="page" w:horzAnchor="margin" w:tblpY="3533"/>
        <w:tblW w:w="7548" w:type="dxa"/>
        <w:tblLook w:val="04A0" w:firstRow="1" w:lastRow="0" w:firstColumn="1" w:lastColumn="0" w:noHBand="0" w:noVBand="1"/>
      </w:tblPr>
      <w:tblGrid>
        <w:gridCol w:w="988"/>
        <w:gridCol w:w="6560"/>
      </w:tblGrid>
      <w:tr w:rsidR="00E96DE1" w14:paraId="5AE44A66" w14:textId="77777777" w:rsidTr="008508F6">
        <w:trPr>
          <w:trHeight w:val="356"/>
        </w:trPr>
        <w:tc>
          <w:tcPr>
            <w:tcW w:w="988" w:type="dxa"/>
          </w:tcPr>
          <w:p w14:paraId="587C6404" w14:textId="77777777" w:rsidR="00E96DE1" w:rsidRDefault="00E96DE1" w:rsidP="008508F6">
            <w:pPr>
              <w:jc w:val="center"/>
              <w:rPr>
                <w:rFonts w:ascii="ＭＳ Ｐゴシック" w:eastAsia="ＭＳ Ｐゴシック" w:hAnsi="ＭＳ Ｐゴシック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u w:val="single"/>
              </w:rPr>
              <w:t>時間</w:t>
            </w:r>
          </w:p>
        </w:tc>
        <w:tc>
          <w:tcPr>
            <w:tcW w:w="6560" w:type="dxa"/>
          </w:tcPr>
          <w:p w14:paraId="3715D049" w14:textId="77777777" w:rsidR="00E96DE1" w:rsidRDefault="00E96DE1" w:rsidP="008508F6">
            <w:pPr>
              <w:jc w:val="center"/>
              <w:rPr>
                <w:rFonts w:ascii="ＭＳ Ｐゴシック" w:eastAsia="ＭＳ Ｐゴシック" w:hAnsi="ＭＳ Ｐゴシック"/>
                <w:u w:val="single"/>
              </w:rPr>
            </w:pPr>
            <w:r>
              <w:rPr>
                <w:rFonts w:ascii="ＭＳ Ｐゴシック" w:eastAsia="ＭＳ Ｐゴシック" w:hAnsi="ＭＳ Ｐゴシック" w:hint="eastAsia"/>
                <w:u w:val="single"/>
              </w:rPr>
              <w:t>幼児と教師の様子</w:t>
            </w:r>
          </w:p>
        </w:tc>
      </w:tr>
      <w:tr w:rsidR="00E96DE1" w14:paraId="5E54C839" w14:textId="77777777" w:rsidTr="008508F6">
        <w:trPr>
          <w:trHeight w:val="356"/>
        </w:trPr>
        <w:tc>
          <w:tcPr>
            <w:tcW w:w="988" w:type="dxa"/>
          </w:tcPr>
          <w:p w14:paraId="030708A5" w14:textId="77777777" w:rsidR="00E96DE1" w:rsidRDefault="00E96DE1" w:rsidP="008508F6">
            <w:pPr>
              <w:rPr>
                <w:rFonts w:ascii="ＭＳ Ｐゴシック" w:eastAsia="ＭＳ Ｐゴシック" w:hAnsi="ＭＳ Ｐゴシック"/>
                <w:u w:val="single"/>
              </w:rPr>
            </w:pPr>
          </w:p>
          <w:p w14:paraId="3FE35066" w14:textId="77777777" w:rsidR="00E96DE1" w:rsidRDefault="00E96DE1" w:rsidP="008508F6">
            <w:pPr>
              <w:rPr>
                <w:rFonts w:ascii="ＭＳ Ｐゴシック" w:eastAsia="ＭＳ Ｐゴシック" w:hAnsi="ＭＳ Ｐゴシック"/>
                <w:u w:val="single"/>
              </w:rPr>
            </w:pPr>
          </w:p>
          <w:p w14:paraId="0E902437" w14:textId="77777777" w:rsidR="00E96DE1" w:rsidRDefault="00E96DE1" w:rsidP="008508F6">
            <w:pPr>
              <w:rPr>
                <w:rFonts w:ascii="ＭＳ Ｐゴシック" w:eastAsia="ＭＳ Ｐゴシック" w:hAnsi="ＭＳ Ｐゴシック"/>
                <w:u w:val="single"/>
              </w:rPr>
            </w:pPr>
          </w:p>
          <w:p w14:paraId="4AC9FD37" w14:textId="77777777" w:rsidR="00E96DE1" w:rsidRDefault="00E96DE1" w:rsidP="008508F6">
            <w:pPr>
              <w:rPr>
                <w:rFonts w:ascii="ＭＳ Ｐゴシック" w:eastAsia="ＭＳ Ｐゴシック" w:hAnsi="ＭＳ Ｐゴシック"/>
                <w:u w:val="single"/>
              </w:rPr>
            </w:pPr>
          </w:p>
          <w:p w14:paraId="4203F967" w14:textId="77777777" w:rsidR="00E96DE1" w:rsidRDefault="00E96DE1" w:rsidP="008508F6">
            <w:pPr>
              <w:rPr>
                <w:rFonts w:ascii="ＭＳ Ｐゴシック" w:eastAsia="ＭＳ Ｐゴシック" w:hAnsi="ＭＳ Ｐゴシック"/>
                <w:u w:val="single"/>
              </w:rPr>
            </w:pPr>
          </w:p>
          <w:p w14:paraId="2D83B6C4" w14:textId="77777777" w:rsidR="00E96DE1" w:rsidRDefault="00E96DE1" w:rsidP="008508F6">
            <w:pPr>
              <w:rPr>
                <w:rFonts w:ascii="ＭＳ Ｐゴシック" w:eastAsia="ＭＳ Ｐゴシック" w:hAnsi="ＭＳ Ｐゴシック"/>
                <w:u w:val="single"/>
              </w:rPr>
            </w:pPr>
          </w:p>
          <w:p w14:paraId="31074895" w14:textId="77777777" w:rsidR="00E96DE1" w:rsidRDefault="00E96DE1" w:rsidP="008508F6">
            <w:pPr>
              <w:rPr>
                <w:rFonts w:ascii="ＭＳ Ｐゴシック" w:eastAsia="ＭＳ Ｐゴシック" w:hAnsi="ＭＳ Ｐゴシック"/>
                <w:u w:val="single"/>
              </w:rPr>
            </w:pPr>
          </w:p>
          <w:p w14:paraId="7F784BA0" w14:textId="77777777" w:rsidR="00E96DE1" w:rsidRDefault="00E96DE1" w:rsidP="008508F6">
            <w:pPr>
              <w:rPr>
                <w:rFonts w:ascii="ＭＳ Ｐゴシック" w:eastAsia="ＭＳ Ｐゴシック" w:hAnsi="ＭＳ Ｐゴシック"/>
                <w:u w:val="single"/>
              </w:rPr>
            </w:pPr>
          </w:p>
          <w:p w14:paraId="44FA2E9D" w14:textId="77777777" w:rsidR="00E96DE1" w:rsidRDefault="00E96DE1" w:rsidP="008508F6">
            <w:pPr>
              <w:rPr>
                <w:rFonts w:ascii="ＭＳ Ｐゴシック" w:eastAsia="ＭＳ Ｐゴシック" w:hAnsi="ＭＳ Ｐゴシック"/>
                <w:u w:val="single"/>
              </w:rPr>
            </w:pPr>
          </w:p>
          <w:p w14:paraId="4CDB0FAE" w14:textId="77777777" w:rsidR="00E96DE1" w:rsidRDefault="00E96DE1" w:rsidP="008508F6">
            <w:pPr>
              <w:rPr>
                <w:rFonts w:ascii="ＭＳ Ｐゴシック" w:eastAsia="ＭＳ Ｐゴシック" w:hAnsi="ＭＳ Ｐゴシック"/>
                <w:u w:val="single"/>
              </w:rPr>
            </w:pPr>
          </w:p>
          <w:p w14:paraId="0AF56D77" w14:textId="77777777" w:rsidR="00E96DE1" w:rsidRDefault="00E96DE1" w:rsidP="008508F6">
            <w:pPr>
              <w:rPr>
                <w:rFonts w:ascii="ＭＳ Ｐゴシック" w:eastAsia="ＭＳ Ｐゴシック" w:hAnsi="ＭＳ Ｐゴシック"/>
                <w:u w:val="single"/>
              </w:rPr>
            </w:pPr>
          </w:p>
          <w:p w14:paraId="04752D40" w14:textId="77777777" w:rsidR="00E96DE1" w:rsidRDefault="00E96DE1" w:rsidP="008508F6">
            <w:pPr>
              <w:rPr>
                <w:rFonts w:ascii="ＭＳ Ｐゴシック" w:eastAsia="ＭＳ Ｐゴシック" w:hAnsi="ＭＳ Ｐゴシック"/>
                <w:u w:val="single"/>
              </w:rPr>
            </w:pPr>
          </w:p>
          <w:p w14:paraId="1E559A83" w14:textId="77777777" w:rsidR="00E96DE1" w:rsidRDefault="00E96DE1" w:rsidP="008508F6">
            <w:pPr>
              <w:rPr>
                <w:rFonts w:ascii="ＭＳ Ｐゴシック" w:eastAsia="ＭＳ Ｐゴシック" w:hAnsi="ＭＳ Ｐゴシック"/>
                <w:u w:val="single"/>
              </w:rPr>
            </w:pPr>
          </w:p>
          <w:p w14:paraId="55155826" w14:textId="77777777" w:rsidR="00E96DE1" w:rsidRDefault="00E96DE1" w:rsidP="008508F6">
            <w:pPr>
              <w:rPr>
                <w:rFonts w:ascii="ＭＳ Ｐゴシック" w:eastAsia="ＭＳ Ｐゴシック" w:hAnsi="ＭＳ Ｐゴシック"/>
                <w:u w:val="single"/>
              </w:rPr>
            </w:pPr>
          </w:p>
          <w:p w14:paraId="2EE38B5D" w14:textId="77777777" w:rsidR="00E96DE1" w:rsidRDefault="00E96DE1" w:rsidP="008508F6">
            <w:pPr>
              <w:rPr>
                <w:rFonts w:ascii="ＭＳ Ｐゴシック" w:eastAsia="ＭＳ Ｐゴシック" w:hAnsi="ＭＳ Ｐゴシック"/>
                <w:u w:val="single"/>
              </w:rPr>
            </w:pPr>
          </w:p>
          <w:p w14:paraId="6A66354A" w14:textId="77777777" w:rsidR="00E96DE1" w:rsidRDefault="00E96DE1" w:rsidP="008508F6">
            <w:pPr>
              <w:rPr>
                <w:rFonts w:ascii="ＭＳ Ｐゴシック" w:eastAsia="ＭＳ Ｐゴシック" w:hAnsi="ＭＳ Ｐゴシック"/>
                <w:u w:val="single"/>
              </w:rPr>
            </w:pPr>
          </w:p>
          <w:p w14:paraId="6E175529" w14:textId="77777777" w:rsidR="00E96DE1" w:rsidRDefault="00E96DE1" w:rsidP="008508F6">
            <w:pPr>
              <w:rPr>
                <w:rFonts w:ascii="ＭＳ Ｐゴシック" w:eastAsia="ＭＳ Ｐゴシック" w:hAnsi="ＭＳ Ｐゴシック"/>
                <w:u w:val="single"/>
              </w:rPr>
            </w:pPr>
          </w:p>
          <w:p w14:paraId="102AFAB6" w14:textId="77777777" w:rsidR="00E96DE1" w:rsidRDefault="00E96DE1" w:rsidP="008508F6">
            <w:pPr>
              <w:rPr>
                <w:rFonts w:ascii="ＭＳ Ｐゴシック" w:eastAsia="ＭＳ Ｐゴシック" w:hAnsi="ＭＳ Ｐゴシック"/>
                <w:u w:val="single"/>
              </w:rPr>
            </w:pPr>
          </w:p>
          <w:p w14:paraId="5BE0D27C" w14:textId="77777777" w:rsidR="00E96DE1" w:rsidRDefault="00E96DE1" w:rsidP="008508F6">
            <w:pPr>
              <w:rPr>
                <w:rFonts w:ascii="ＭＳ Ｐゴシック" w:eastAsia="ＭＳ Ｐゴシック" w:hAnsi="ＭＳ Ｐゴシック"/>
                <w:u w:val="single"/>
              </w:rPr>
            </w:pPr>
          </w:p>
          <w:p w14:paraId="5AF7CBFE" w14:textId="77777777" w:rsidR="00A174C5" w:rsidRDefault="00A174C5" w:rsidP="008508F6">
            <w:pPr>
              <w:rPr>
                <w:rFonts w:ascii="ＭＳ Ｐゴシック" w:eastAsia="ＭＳ Ｐゴシック" w:hAnsi="ＭＳ Ｐゴシック"/>
                <w:u w:val="single"/>
              </w:rPr>
            </w:pPr>
          </w:p>
        </w:tc>
        <w:tc>
          <w:tcPr>
            <w:tcW w:w="6560" w:type="dxa"/>
          </w:tcPr>
          <w:p w14:paraId="6F59AD28" w14:textId="77777777" w:rsidR="00E96DE1" w:rsidRDefault="00E96DE1" w:rsidP="008508F6">
            <w:pPr>
              <w:rPr>
                <w:rFonts w:ascii="ＭＳ Ｐゴシック" w:eastAsia="ＭＳ Ｐゴシック" w:hAnsi="ＭＳ Ｐゴシック"/>
                <w:u w:val="single"/>
              </w:rPr>
            </w:pPr>
          </w:p>
        </w:tc>
      </w:tr>
    </w:tbl>
    <w:p w14:paraId="759213BC" w14:textId="77777777" w:rsidR="008508F6" w:rsidRPr="006D413F" w:rsidRDefault="008508F6" w:rsidP="008508F6">
      <w:pPr>
        <w:rPr>
          <w:rFonts w:ascii="ＭＳ Ｐゴシック" w:eastAsia="ＭＳ Ｐゴシック" w:hAnsi="ＭＳ Ｐゴシック"/>
          <w:u w:val="single"/>
        </w:rPr>
      </w:pPr>
    </w:p>
    <w:p w14:paraId="000C1C1F" w14:textId="77777777" w:rsidR="008508F6" w:rsidRPr="0071207B" w:rsidRDefault="008508F6" w:rsidP="008508F6">
      <w:pPr>
        <w:rPr>
          <w:rFonts w:ascii="ＭＳ Ｐゴシック" w:eastAsia="ＭＳ Ｐゴシック" w:hAnsi="ＭＳ Ｐゴシック"/>
          <w:sz w:val="24"/>
          <w:szCs w:val="24"/>
        </w:rPr>
      </w:pPr>
      <w:r w:rsidRPr="0071207B">
        <w:rPr>
          <w:rFonts w:ascii="ＭＳ Ｐゴシック" w:eastAsia="ＭＳ Ｐゴシック" w:hAnsi="ＭＳ Ｐゴシック" w:hint="eastAsia"/>
          <w:sz w:val="24"/>
          <w:szCs w:val="24"/>
        </w:rPr>
        <w:t>①試行錯誤の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表出</w:t>
      </w:r>
      <w:r w:rsidRPr="0071207B">
        <w:rPr>
          <w:rFonts w:ascii="ＭＳ Ｐゴシック" w:eastAsia="ＭＳ Ｐゴシック" w:hAnsi="ＭＳ Ｐゴシック" w:hint="eastAsia"/>
          <w:sz w:val="24"/>
          <w:szCs w:val="24"/>
        </w:rPr>
        <w:t>状況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4"/>
        <w:gridCol w:w="2244"/>
        <w:gridCol w:w="2107"/>
        <w:gridCol w:w="2107"/>
      </w:tblGrid>
      <w:tr w:rsidR="008508F6" w:rsidRPr="00687B41" w14:paraId="46C14144" w14:textId="77777777" w:rsidTr="00B50FB4">
        <w:trPr>
          <w:trHeight w:val="386"/>
        </w:trPr>
        <w:tc>
          <w:tcPr>
            <w:tcW w:w="824" w:type="dxa"/>
            <w:vMerge w:val="restart"/>
            <w:vAlign w:val="center"/>
          </w:tcPr>
          <w:p w14:paraId="6B9F7872" w14:textId="77777777" w:rsidR="008508F6" w:rsidRPr="00687B41" w:rsidRDefault="008508F6" w:rsidP="00B50FB4">
            <w:pPr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>幼　児</w:t>
            </w:r>
          </w:p>
          <w:p w14:paraId="5FDCAD8B" w14:textId="77777777" w:rsidR="008508F6" w:rsidRPr="00687B41" w:rsidRDefault="008508F6" w:rsidP="00B50FB4">
            <w:pPr>
              <w:ind w:firstLineChars="100" w:firstLine="211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>の</w:t>
            </w:r>
          </w:p>
          <w:p w14:paraId="2FFA85FD" w14:textId="77777777" w:rsidR="008508F6" w:rsidRPr="00687B41" w:rsidRDefault="008508F6" w:rsidP="00B50FB4">
            <w:pPr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行　動</w:t>
            </w:r>
          </w:p>
        </w:tc>
        <w:tc>
          <w:tcPr>
            <w:tcW w:w="2244" w:type="dxa"/>
          </w:tcPr>
          <w:p w14:paraId="38F3023E" w14:textId="77777777" w:rsidR="008508F6" w:rsidRPr="00687B41" w:rsidRDefault="008508F6" w:rsidP="00B50FB4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気付く　</w:t>
            </w:r>
            <w:r w:rsidRPr="00687B41">
              <w:rPr>
                <w:rFonts w:ascii="ＭＳ Ｐゴシック" w:eastAsia="ＭＳ Ｐゴシック" w:hAnsi="ＭＳ Ｐゴシック" w:hint="eastAsia"/>
                <w:b/>
                <w:szCs w:val="21"/>
              </w:rPr>
              <w:t>□　□　□</w:t>
            </w:r>
          </w:p>
        </w:tc>
        <w:tc>
          <w:tcPr>
            <w:tcW w:w="2107" w:type="dxa"/>
          </w:tcPr>
          <w:p w14:paraId="5DA9DB5D" w14:textId="77777777" w:rsidR="008508F6" w:rsidRPr="00687B41" w:rsidRDefault="008508F6" w:rsidP="00B50FB4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分かる　</w:t>
            </w:r>
            <w:r w:rsidRPr="00687B41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□　□　□　</w:t>
            </w:r>
          </w:p>
        </w:tc>
        <w:tc>
          <w:tcPr>
            <w:tcW w:w="2107" w:type="dxa"/>
          </w:tcPr>
          <w:p w14:paraId="58516CA1" w14:textId="77777777" w:rsidR="008508F6" w:rsidRPr="00687B41" w:rsidRDefault="008508F6" w:rsidP="00B50FB4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挑戦する　</w:t>
            </w:r>
            <w:r w:rsidRPr="00687B41">
              <w:rPr>
                <w:rFonts w:ascii="ＭＳ Ｐゴシック" w:eastAsia="ＭＳ Ｐゴシック" w:hAnsi="ＭＳ Ｐゴシック" w:hint="eastAsia"/>
                <w:b/>
                <w:szCs w:val="21"/>
              </w:rPr>
              <w:t>□　□　□</w:t>
            </w:r>
          </w:p>
        </w:tc>
      </w:tr>
      <w:tr w:rsidR="008508F6" w:rsidRPr="00687B41" w14:paraId="6F9B7D33" w14:textId="77777777" w:rsidTr="00B50FB4">
        <w:trPr>
          <w:trHeight w:val="386"/>
        </w:trPr>
        <w:tc>
          <w:tcPr>
            <w:tcW w:w="824" w:type="dxa"/>
            <w:vMerge/>
          </w:tcPr>
          <w:p w14:paraId="7EF1B34D" w14:textId="77777777" w:rsidR="008508F6" w:rsidRPr="00687B41" w:rsidRDefault="008508F6" w:rsidP="00B50F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44" w:type="dxa"/>
          </w:tcPr>
          <w:p w14:paraId="19789CDE" w14:textId="77777777" w:rsidR="008508F6" w:rsidRPr="009A0A68" w:rsidRDefault="008508F6" w:rsidP="00B50FB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4326A8EB" w14:textId="77777777" w:rsidR="008508F6" w:rsidRPr="009A0A68" w:rsidRDefault="008508F6" w:rsidP="00B50FB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107" w:type="dxa"/>
          </w:tcPr>
          <w:p w14:paraId="3D2B2905" w14:textId="77777777" w:rsidR="008508F6" w:rsidRPr="009A0A68" w:rsidRDefault="008508F6" w:rsidP="00B50FB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107" w:type="dxa"/>
          </w:tcPr>
          <w:p w14:paraId="3BD18300" w14:textId="77777777" w:rsidR="008508F6" w:rsidRPr="009A0A68" w:rsidRDefault="008508F6" w:rsidP="00B50FB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8508F6" w:rsidRPr="00687B41" w14:paraId="4D78BFD0" w14:textId="77777777" w:rsidTr="00B50FB4">
        <w:trPr>
          <w:trHeight w:val="386"/>
        </w:trPr>
        <w:tc>
          <w:tcPr>
            <w:tcW w:w="824" w:type="dxa"/>
            <w:vMerge/>
          </w:tcPr>
          <w:p w14:paraId="3B1F0470" w14:textId="77777777" w:rsidR="008508F6" w:rsidRPr="00687B41" w:rsidRDefault="008508F6" w:rsidP="00B50F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44" w:type="dxa"/>
          </w:tcPr>
          <w:p w14:paraId="2FFA20B8" w14:textId="77777777" w:rsidR="008508F6" w:rsidRPr="00687B41" w:rsidRDefault="008508F6" w:rsidP="00B50FB4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試す　</w:t>
            </w:r>
            <w:r w:rsidRPr="00687B41">
              <w:rPr>
                <w:rFonts w:ascii="ＭＳ Ｐゴシック" w:eastAsia="ＭＳ Ｐゴシック" w:hAnsi="ＭＳ Ｐゴシック" w:hint="eastAsia"/>
                <w:b/>
                <w:szCs w:val="21"/>
              </w:rPr>
              <w:t>□　□　□</w:t>
            </w:r>
          </w:p>
        </w:tc>
        <w:tc>
          <w:tcPr>
            <w:tcW w:w="2107" w:type="dxa"/>
          </w:tcPr>
          <w:p w14:paraId="29C5F921" w14:textId="77777777" w:rsidR="008508F6" w:rsidRPr="00687B41" w:rsidRDefault="008508F6" w:rsidP="00B50FB4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工夫する　</w:t>
            </w:r>
            <w:r w:rsidRPr="00687B41">
              <w:rPr>
                <w:rFonts w:ascii="ＭＳ Ｐゴシック" w:eastAsia="ＭＳ Ｐゴシック" w:hAnsi="ＭＳ Ｐゴシック" w:hint="eastAsia"/>
                <w:b/>
                <w:szCs w:val="21"/>
              </w:rPr>
              <w:t>□　□　□</w:t>
            </w:r>
          </w:p>
        </w:tc>
        <w:tc>
          <w:tcPr>
            <w:tcW w:w="2107" w:type="dxa"/>
          </w:tcPr>
          <w:p w14:paraId="2AF32900" w14:textId="77777777" w:rsidR="008508F6" w:rsidRPr="00687B41" w:rsidRDefault="008508F6" w:rsidP="00B50FB4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実現する　</w:t>
            </w:r>
            <w:r w:rsidRPr="00687B41">
              <w:rPr>
                <w:rFonts w:ascii="ＭＳ Ｐゴシック" w:eastAsia="ＭＳ Ｐゴシック" w:hAnsi="ＭＳ Ｐゴシック" w:hint="eastAsia"/>
                <w:b/>
                <w:szCs w:val="21"/>
              </w:rPr>
              <w:t>□　□　□</w:t>
            </w:r>
          </w:p>
        </w:tc>
      </w:tr>
      <w:tr w:rsidR="008508F6" w:rsidRPr="00687B41" w14:paraId="7FB38723" w14:textId="77777777" w:rsidTr="00B50FB4">
        <w:trPr>
          <w:trHeight w:val="386"/>
        </w:trPr>
        <w:tc>
          <w:tcPr>
            <w:tcW w:w="824" w:type="dxa"/>
            <w:vMerge/>
          </w:tcPr>
          <w:p w14:paraId="2C636E19" w14:textId="77777777" w:rsidR="008508F6" w:rsidRPr="00687B41" w:rsidRDefault="008508F6" w:rsidP="00B50F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44" w:type="dxa"/>
          </w:tcPr>
          <w:p w14:paraId="7D837F42" w14:textId="77777777" w:rsidR="008508F6" w:rsidRPr="009A0A68" w:rsidRDefault="008508F6" w:rsidP="00B50FB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38B60070" w14:textId="77777777" w:rsidR="008508F6" w:rsidRPr="009A0A68" w:rsidRDefault="008508F6" w:rsidP="00B50FB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107" w:type="dxa"/>
          </w:tcPr>
          <w:p w14:paraId="393B8D19" w14:textId="77777777" w:rsidR="008508F6" w:rsidRPr="009A0A68" w:rsidRDefault="008508F6" w:rsidP="00B50FB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107" w:type="dxa"/>
          </w:tcPr>
          <w:p w14:paraId="3CA0CBB4" w14:textId="77777777" w:rsidR="008508F6" w:rsidRPr="009A0A68" w:rsidRDefault="008508F6" w:rsidP="00B50FB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</w:tbl>
    <w:p w14:paraId="2554463F" w14:textId="77777777" w:rsidR="008508F6" w:rsidRDefault="008508F6" w:rsidP="008508F6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2D17B488" w14:textId="77777777" w:rsidR="008508F6" w:rsidRDefault="008508F6" w:rsidP="008508F6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3210CC" wp14:editId="6CBB1A14">
                <wp:simplePos x="0" y="0"/>
                <wp:positionH relativeFrom="column">
                  <wp:posOffset>2746798</wp:posOffset>
                </wp:positionH>
                <wp:positionV relativeFrom="paragraph">
                  <wp:posOffset>687070</wp:posOffset>
                </wp:positionV>
                <wp:extent cx="401743" cy="359834"/>
                <wp:effectExtent l="0" t="19050" r="36830" b="40640"/>
                <wp:wrapNone/>
                <wp:docPr id="1" name="右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743" cy="359834"/>
                        </a:xfrm>
                        <a:prstGeom prst="rightArrow">
                          <a:avLst/>
                        </a:prstGeom>
                        <a:solidFill>
                          <a:sysClr val="windowText" lastClr="000000"/>
                        </a:solidFill>
                        <a:ln w="12700" cap="flat" cmpd="sng" algn="ctr">
                          <a:solidFill>
                            <a:sysClr val="windowText" lastClr="000000">
                              <a:shade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67B013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1" o:spid="_x0000_s1026" type="#_x0000_t13" style="position:absolute;left:0;text-align:left;margin-left:216.3pt;margin-top:54.1pt;width:31.65pt;height:28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FNDmQIAAD4FAAAOAAAAZHJzL2Uyb0RvYy54bWysVF1qGzEQfi/0DkLvzdqO0yRL7GASUgoh&#10;MSQlzxOt1iuQNKoke+3eofQIhZ6g0DOFXqMj7Tpx0j6UUj/Imp3/b77RyenaaLaSPii0Ez7cG3Am&#10;rcBK2cWEf7i9eHPEWYhgK9Bo5YRvZOCn09evTlpXyhE2qCvpGQWxoWzdhDcxurIogmikgbCHTlpS&#10;1ugNRBL9oqg8tBTd6GI0GLwtWvSV8yhkCPT1vFPyaY5f11LE67oOMjI94VRbzKfP5306i+kJlAsP&#10;rlGiLwP+oQoDylLSx1DnEIEtvfotlFHCY8A67gk0Bda1EjL3QN0MBy+6uWnAydwLgRPcI0zh/4UV&#10;V6u5Z6qi2XFmwdCIHr78+Pn128Pn72yY4GldKMnqxs19LwW6pl7XtTfpn7pg6wzp5hFSuY5M0Mfx&#10;YHg43udMkGr/4Phof5xiFk/Ozof4TqJh6TLhXi2aOPMe2wwnrC5D7By2hiljQK2qC6V1FjbhTHu2&#10;AhoxMaPC9payc6YhRFJQSfnX533mqi1rqfPR4YC4IYD4V2sgV2EcIRLsgjPQCyK2iD7X88w7/GXi&#10;XGQDlexqPEjlbKvJITIgz0KnZs8hNJ1HViUPKI2KtC9amQk/2m1L26SVmfE9ZGlw3ajS7R6rDU3a&#10;Y7cCwYkLRUkuCaQ5eOI8IUB7HK/pqDUSLNjfOGvQf/rT92RPVCQtZy3tEEH2cQleEvbvLZH0eDge&#10;p6XLwvjgcESC39Xc72rs0pwhzZCISNXla7KPenutPZo7WvdZykoqsIJyd8PphbPY7TY9GELOZtmM&#10;Fs1BvLQ3TqTgCacE7+36DrzraReJMVe43TcoX/Cus02eFmfLiLXKpHzClSaYBFrSPMv+QUmvwK6c&#10;rZ6evekvAAAA//8DAFBLAwQUAAYACAAAACEAz1Wh5t8AAAALAQAADwAAAGRycy9kb3ducmV2Lnht&#10;bEyPwU6DQBCG7ya+w2ZMvNlFRAKUpTEmnozGVk2vCzsFIjuL7LaFt3c86XHm//LPN+VmtoM44eR7&#10;RwpuVxEIpMaZnloFH+9PNxkIHzQZPThCBQt62FSXF6UujDvTFk+70AouIV9oBV0IYyGlbzq02q/c&#10;iMTZwU1WBx6nVppJn7ncDjKOolRa3RNf6PSIjx02X7ujVeC/l/F5kfu6N59vr/v0pZE6zpS6vpof&#10;1iACzuEPhl99VoeKnWp3JOPFoCC5i1NGOYiyGAQTSX6fg6h5kyY5yKqU/3+ofgAAAP//AwBQSwEC&#10;LQAUAAYACAAAACEAtoM4kv4AAADhAQAAEwAAAAAAAAAAAAAAAAAAAAAAW0NvbnRlbnRfVHlwZXNd&#10;LnhtbFBLAQItABQABgAIAAAAIQA4/SH/1gAAAJQBAAALAAAAAAAAAAAAAAAAAC8BAABfcmVscy8u&#10;cmVsc1BLAQItABQABgAIAAAAIQC7/FNDmQIAAD4FAAAOAAAAAAAAAAAAAAAAAC4CAABkcnMvZTJv&#10;RG9jLnhtbFBLAQItABQABgAIAAAAIQDPVaHm3wAAAAsBAAAPAAAAAAAAAAAAAAAAAPMEAABkcnMv&#10;ZG93bnJldi54bWxQSwUGAAAAAAQABADzAAAA/wUAAAAA&#10;" adj="11927" fillcolor="windowText" strokeweight="1pt"/>
            </w:pict>
          </mc:Fallback>
        </mc:AlternateContent>
      </w:r>
      <w:r w:rsidRPr="009305D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E46567" wp14:editId="35130F3D">
                <wp:simplePos x="0" y="0"/>
                <wp:positionH relativeFrom="column">
                  <wp:posOffset>3215852</wp:posOffset>
                </wp:positionH>
                <wp:positionV relativeFrom="paragraph">
                  <wp:posOffset>233257</wp:posOffset>
                </wp:positionV>
                <wp:extent cx="1394036" cy="1226820"/>
                <wp:effectExtent l="0" t="0" r="15875" b="1143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4036" cy="122682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1AD116D" w14:textId="77777777" w:rsidR="008508F6" w:rsidRPr="000D7A00" w:rsidRDefault="008508F6" w:rsidP="008508F6">
                            <w:pPr>
                              <w:spacing w:line="240" w:lineRule="exact"/>
                              <w:jc w:val="center"/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予想される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sz w:val="20"/>
                                <w:szCs w:val="20"/>
                              </w:rPr>
                              <w:t>幼児の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sz w:val="20"/>
                                <w:szCs w:val="20"/>
                              </w:rPr>
                              <w:t>思い</w:t>
                            </w:r>
                          </w:p>
                          <w:p w14:paraId="57823FF6" w14:textId="77777777" w:rsidR="008508F6" w:rsidRDefault="008508F6" w:rsidP="008508F6">
                            <w:pPr>
                              <w:spacing w:line="240" w:lineRule="exact"/>
                              <w:jc w:val="left"/>
                            </w:pPr>
                          </w:p>
                          <w:p w14:paraId="3ADCB781" w14:textId="77777777" w:rsidR="008508F6" w:rsidRPr="00EC1440" w:rsidRDefault="008508F6" w:rsidP="008508F6">
                            <w:pPr>
                              <w:spacing w:line="240" w:lineRule="exact"/>
                              <w:ind w:left="210" w:hangingChars="100" w:hanging="210"/>
                              <w:jc w:val="left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94D37E5" id="角丸四角形 2" o:spid="_x0000_s1027" style="position:absolute;left:0;text-align:left;margin-left:253.2pt;margin-top:18.35pt;width:109.75pt;height:96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KTvmAIAACEFAAAOAAAAZHJzL2Uyb0RvYy54bWysVEtu2zAQ3RfoHQjuG8lOGyRC5MBI4KJA&#10;kARNiqxpirIE8FeStuQeo9vsuukVsultGqDH6CNl578qqgU1JOf75g0Pj3olyUo43xpd0tFOTonQ&#10;3FStXpT0y9Xs3T4lPjBdMWm0KOlaeHo0efvmsLOFGJvGyEo4AifaF50taROCLbLM80Yo5neMFRqX&#10;tXGKBWzdIqsc6+BdyWyc53tZZ1xlneHCe5yeDJd0kvzXteDhvK69CESWFLmFtLq0zuOaTQ5ZsXDM&#10;Ni3fpMH+IQvFWo2g965OWGBk6doXrlTLnfGmDjvcqMzUdctFqgHVjPJn1Vw2zIpUC8Dx9h4m///c&#10;8rPVhSNtVdIxJZoptOjPz++/b2/vbm4g3P36QcYRpM76ArqX9sJtdh5irLivnYp/1EL6BOz6HljR&#10;B8JxONo9eJ/v7lHCcTcaj/f2xwn67MHcOh8+CqNIFErqzFJXn9G+hCpbnfqAuNDf6sWQ3si2mrVS&#10;ps3aH0tHVgydBkEq01EimQ84LOksfbEQuHhiJjXpkNNB/gH04AwUrCULEJUFKF4vKGFyAW7z4FIu&#10;T6z9i6BXqPlR4Dx9rwWOhZww3wwZJ69RjRWqDRgJ2aqS7j+2ljreikTqDRyxK0MfohT6eZ9aOYqO&#10;4sncVGu015mB997yWYuwp4DlgjkQHTVjeMM5lloaAGE2EiWNcd9eO4/64B9uKekwOADp65I5gaI/&#10;aTAzTtlWcFthvhX0Uh0bdGiEZ8HyJMLABbkVa2fUNWZ6GqPgimmOWCUFqIN4HIbxxZvAxXSalDBL&#10;loVTfWl5dB1xivBe9dfM2Q2jAhpzZrYjxYpnnBp0o6U202UwdZsI94AiqBM3mMNEos2bEQf98T5p&#10;Pbxsk78AAAD//wMAUEsDBBQABgAIAAAAIQAK5nd44QAAAAoBAAAPAAAAZHJzL2Rvd25yZXYueG1s&#10;TI/LTsMwEEX3SPyDNUhsELUJTUpCJhUgIVaVSluJLl3beah+RLbbhr/HrGA5ukf3nqmXk9HkrHwY&#10;nEV4mDEgygonB9sh7Lbv909AQuRWcu2sQvhWAZbN9VXNK+ku9lOdN7EjqcSGiiP0MY4VpUH0yvAw&#10;c6OyKWudNzym03dUen5J5UbTjLGCGj7YtNDzUb31Shw3J4Pwtd4L/5FruRKMHdfhdd+2d3PE25vp&#10;5RlIVFP8g+FXP6lDk5wO7mRlIBohZ8U8oQiPxQJIAhZZXgI5IGRZWQJtavr/heYHAAD//wMAUEsB&#10;Ai0AFAAGAAgAAAAhALaDOJL+AAAA4QEAABMAAAAAAAAAAAAAAAAAAAAAAFtDb250ZW50X1R5cGVz&#10;XS54bWxQSwECLQAUAAYACAAAACEAOP0h/9YAAACUAQAACwAAAAAAAAAAAAAAAAAvAQAAX3JlbHMv&#10;LnJlbHNQSwECLQAUAAYACAAAACEAnvik75gCAAAhBQAADgAAAAAAAAAAAAAAAAAuAgAAZHJzL2Uy&#10;b0RvYy54bWxQSwECLQAUAAYACAAAACEACuZ3eOEAAAAKAQAADwAAAAAAAAAAAAAAAADyBAAAZHJz&#10;L2Rvd25yZXYueG1sUEsFBgAAAAAEAAQA8wAAAAAGAAAAAA==&#10;" fillcolor="window" strokecolor="windowText" strokeweight="1.5pt">
                <v:stroke joinstyle="miter"/>
                <v:textbox inset="0,0,0,0">
                  <w:txbxContent>
                    <w:p w:rsidR="008508F6" w:rsidRPr="000D7A00" w:rsidRDefault="008508F6" w:rsidP="008508F6">
                      <w:pPr>
                        <w:spacing w:line="240" w:lineRule="exact"/>
                        <w:jc w:val="center"/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予想される</w:t>
                      </w:r>
                      <w:r>
                        <w:rPr>
                          <w:rFonts w:ascii="ＭＳ Ｐゴシック" w:eastAsia="ＭＳ Ｐゴシック" w:hAnsi="ＭＳ Ｐゴシック"/>
                          <w:sz w:val="20"/>
                          <w:szCs w:val="20"/>
                        </w:rPr>
                        <w:t>幼児の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sz w:val="20"/>
                          <w:szCs w:val="20"/>
                        </w:rPr>
                        <w:t>思い</w:t>
                      </w:r>
                    </w:p>
                    <w:p w:rsidR="008508F6" w:rsidRDefault="008508F6" w:rsidP="008508F6">
                      <w:pPr>
                        <w:spacing w:line="240" w:lineRule="exact"/>
                        <w:jc w:val="left"/>
                      </w:pPr>
                    </w:p>
                    <w:p w:rsidR="008508F6" w:rsidRPr="00EC1440" w:rsidRDefault="008508F6" w:rsidP="008508F6">
                      <w:pPr>
                        <w:spacing w:line="240" w:lineRule="exact"/>
                        <w:ind w:left="210" w:hangingChars="100" w:hanging="210"/>
                        <w:jc w:val="left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ＭＳ Ｐゴシック" w:eastAsia="ＭＳ Ｐゴシック" w:hAnsi="ＭＳ Ｐゴシック" w:hint="eastAsia"/>
          <w:sz w:val="24"/>
          <w:szCs w:val="24"/>
        </w:rPr>
        <w:t>②教師が読み取った幼児の思い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09"/>
      </w:tblGrid>
      <w:tr w:rsidR="008508F6" w:rsidRPr="006D413F" w14:paraId="6D15E362" w14:textId="77777777" w:rsidTr="00B50FB4">
        <w:trPr>
          <w:trHeight w:val="375"/>
        </w:trPr>
        <w:tc>
          <w:tcPr>
            <w:tcW w:w="4209" w:type="dxa"/>
          </w:tcPr>
          <w:p w14:paraId="0175907D" w14:textId="77777777" w:rsidR="008508F6" w:rsidRPr="006D413F" w:rsidRDefault="008508F6" w:rsidP="00B50FB4">
            <w:pPr>
              <w:spacing w:line="240" w:lineRule="exact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D413F">
              <w:rPr>
                <w:rFonts w:ascii="ＭＳ ゴシック" w:eastAsia="ＭＳ ゴシック" w:hAnsi="ＭＳ ゴシック" w:hint="eastAsia"/>
                <w:sz w:val="20"/>
                <w:szCs w:val="20"/>
              </w:rPr>
              <w:t>①</w:t>
            </w:r>
            <w:r w:rsidRPr="006D413F">
              <w:rPr>
                <w:rFonts w:ascii="ＭＳ ゴシック" w:eastAsia="ＭＳ ゴシック" w:hAnsi="ＭＳ ゴシック"/>
                <w:sz w:val="20"/>
                <w:szCs w:val="20"/>
              </w:rPr>
              <w:t>を踏まえて読み取った幼児の思い</w:t>
            </w:r>
          </w:p>
          <w:p w14:paraId="1634BF0A" w14:textId="77777777" w:rsidR="008508F6" w:rsidRDefault="008508F6" w:rsidP="00B50FB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0919BE2" w14:textId="77777777" w:rsidR="008508F6" w:rsidRPr="006D413F" w:rsidRDefault="008508F6" w:rsidP="00B50FB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8508F6" w:rsidRPr="006D413F" w14:paraId="3F1D87D7" w14:textId="77777777" w:rsidTr="00B50FB4">
        <w:trPr>
          <w:trHeight w:val="368"/>
        </w:trPr>
        <w:tc>
          <w:tcPr>
            <w:tcW w:w="4209" w:type="dxa"/>
          </w:tcPr>
          <w:p w14:paraId="7BC12A96" w14:textId="77777777" w:rsidR="008508F6" w:rsidRPr="006D413F" w:rsidRDefault="008508F6" w:rsidP="00B50FB4">
            <w:pPr>
              <w:spacing w:line="240" w:lineRule="exact"/>
              <w:ind w:left="200" w:hangingChars="100" w:hanging="200"/>
              <w:jc w:val="center"/>
              <w:rPr>
                <w:rFonts w:ascii="ＭＳ ゴシック" w:eastAsia="ＭＳ ゴシック" w:hAnsi="ＭＳ ゴシック"/>
                <w:sz w:val="20"/>
                <w:szCs w:val="20"/>
              </w:rPr>
            </w:pPr>
            <w:r w:rsidRPr="006D413F">
              <w:rPr>
                <w:rFonts w:ascii="ＭＳ ゴシック" w:eastAsia="ＭＳ ゴシック" w:hAnsi="ＭＳ ゴシック" w:hint="eastAsia"/>
                <w:sz w:val="20"/>
                <w:szCs w:val="20"/>
              </w:rPr>
              <w:t>うまくいかないこと</w:t>
            </w:r>
            <w:r w:rsidRPr="006D413F">
              <w:rPr>
                <w:rFonts w:ascii="ＭＳ ゴシック" w:eastAsia="ＭＳ ゴシック" w:hAnsi="ＭＳ ゴシック"/>
                <w:sz w:val="20"/>
                <w:szCs w:val="20"/>
              </w:rPr>
              <w:t>、諦めること</w:t>
            </w:r>
          </w:p>
          <w:p w14:paraId="3C8BB38E" w14:textId="77777777" w:rsidR="008508F6" w:rsidRDefault="008508F6" w:rsidP="00B50FB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6741A30" w14:textId="77777777" w:rsidR="008508F6" w:rsidRPr="006D413F" w:rsidRDefault="008508F6" w:rsidP="00B50FB4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14:paraId="6AF12C3A" w14:textId="77777777" w:rsidR="008508F6" w:rsidRDefault="008508F6" w:rsidP="008508F6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413AA734" w14:textId="77777777" w:rsidR="008508F6" w:rsidRPr="0071207B" w:rsidRDefault="008508F6" w:rsidP="008508F6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③明日の遊びの指導のポイント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24"/>
        <w:gridCol w:w="2244"/>
        <w:gridCol w:w="2107"/>
        <w:gridCol w:w="2107"/>
      </w:tblGrid>
      <w:tr w:rsidR="008508F6" w:rsidRPr="00687B41" w14:paraId="52F0F5EF" w14:textId="77777777" w:rsidTr="00B50FB4">
        <w:trPr>
          <w:trHeight w:val="386"/>
        </w:trPr>
        <w:tc>
          <w:tcPr>
            <w:tcW w:w="824" w:type="dxa"/>
            <w:vMerge w:val="restart"/>
            <w:vAlign w:val="center"/>
          </w:tcPr>
          <w:p w14:paraId="022D52BB" w14:textId="77777777" w:rsidR="008508F6" w:rsidRDefault="008508F6" w:rsidP="00B50FB4">
            <w:pPr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教　師</w:t>
            </w:r>
          </w:p>
          <w:p w14:paraId="1FCB856F" w14:textId="77777777" w:rsidR="008508F6" w:rsidRDefault="008508F6" w:rsidP="00B50FB4">
            <w:pPr>
              <w:jc w:val="center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の</w:t>
            </w:r>
          </w:p>
          <w:p w14:paraId="5DCAC153" w14:textId="77777777" w:rsidR="008508F6" w:rsidRPr="00687B41" w:rsidRDefault="008508F6" w:rsidP="00B50FB4">
            <w:pPr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指　導</w:t>
            </w:r>
          </w:p>
        </w:tc>
        <w:tc>
          <w:tcPr>
            <w:tcW w:w="2244" w:type="dxa"/>
          </w:tcPr>
          <w:p w14:paraId="4667815E" w14:textId="77777777" w:rsidR="008508F6" w:rsidRPr="00687B41" w:rsidRDefault="008508F6" w:rsidP="00B50FB4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気付く　</w:t>
            </w:r>
          </w:p>
        </w:tc>
        <w:tc>
          <w:tcPr>
            <w:tcW w:w="2107" w:type="dxa"/>
          </w:tcPr>
          <w:p w14:paraId="0BDAC26D" w14:textId="77777777" w:rsidR="008508F6" w:rsidRPr="00687B41" w:rsidRDefault="008508F6" w:rsidP="00B50FB4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分かる　</w:t>
            </w:r>
            <w:r w:rsidRPr="00687B41">
              <w:rPr>
                <w:rFonts w:ascii="ＭＳ Ｐゴシック" w:eastAsia="ＭＳ Ｐゴシック" w:hAnsi="ＭＳ Ｐゴシック" w:hint="eastAsia"/>
                <w:b/>
                <w:szCs w:val="21"/>
              </w:rPr>
              <w:t xml:space="preserve">　</w:t>
            </w:r>
          </w:p>
        </w:tc>
        <w:tc>
          <w:tcPr>
            <w:tcW w:w="2107" w:type="dxa"/>
          </w:tcPr>
          <w:p w14:paraId="626189D1" w14:textId="77777777" w:rsidR="008508F6" w:rsidRPr="00687B41" w:rsidRDefault="008508F6" w:rsidP="00B50FB4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挑戦する　</w:t>
            </w:r>
          </w:p>
        </w:tc>
      </w:tr>
      <w:tr w:rsidR="008508F6" w:rsidRPr="00687B41" w14:paraId="13BA93AE" w14:textId="77777777" w:rsidTr="00B50FB4">
        <w:trPr>
          <w:trHeight w:val="386"/>
        </w:trPr>
        <w:tc>
          <w:tcPr>
            <w:tcW w:w="824" w:type="dxa"/>
            <w:vMerge/>
          </w:tcPr>
          <w:p w14:paraId="0117B7F5" w14:textId="77777777" w:rsidR="008508F6" w:rsidRPr="00687B41" w:rsidRDefault="008508F6" w:rsidP="00B50F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44" w:type="dxa"/>
          </w:tcPr>
          <w:p w14:paraId="05F8D539" w14:textId="77777777" w:rsidR="008508F6" w:rsidRPr="008B2A6E" w:rsidRDefault="008508F6" w:rsidP="00B50FB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3618AD6C" w14:textId="77777777" w:rsidR="008508F6" w:rsidRPr="008B2A6E" w:rsidRDefault="008508F6" w:rsidP="00B50FB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107" w:type="dxa"/>
          </w:tcPr>
          <w:p w14:paraId="6BC1D2AB" w14:textId="77777777" w:rsidR="008508F6" w:rsidRPr="008B2A6E" w:rsidRDefault="008508F6" w:rsidP="00B50FB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107" w:type="dxa"/>
          </w:tcPr>
          <w:p w14:paraId="05BBE130" w14:textId="77777777" w:rsidR="008508F6" w:rsidRPr="008B2A6E" w:rsidRDefault="008508F6" w:rsidP="00B50FB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8508F6" w:rsidRPr="00687B41" w14:paraId="5978744E" w14:textId="77777777" w:rsidTr="00B50FB4">
        <w:trPr>
          <w:trHeight w:val="386"/>
        </w:trPr>
        <w:tc>
          <w:tcPr>
            <w:tcW w:w="824" w:type="dxa"/>
            <w:vMerge/>
          </w:tcPr>
          <w:p w14:paraId="77C03840" w14:textId="77777777" w:rsidR="008508F6" w:rsidRPr="00687B41" w:rsidRDefault="008508F6" w:rsidP="00B50F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44" w:type="dxa"/>
          </w:tcPr>
          <w:p w14:paraId="243AD860" w14:textId="77777777" w:rsidR="008508F6" w:rsidRPr="00687B41" w:rsidRDefault="008508F6" w:rsidP="00B50FB4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試す　</w:t>
            </w:r>
          </w:p>
        </w:tc>
        <w:tc>
          <w:tcPr>
            <w:tcW w:w="2107" w:type="dxa"/>
          </w:tcPr>
          <w:p w14:paraId="008BAEB9" w14:textId="77777777" w:rsidR="008508F6" w:rsidRPr="00687B41" w:rsidRDefault="008508F6" w:rsidP="00B50FB4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 w:rsidRPr="00687B41">
              <w:rPr>
                <w:rFonts w:ascii="ＭＳ Ｐゴシック" w:eastAsia="ＭＳ Ｐゴシック" w:hAnsi="ＭＳ Ｐゴシック" w:hint="eastAsia"/>
                <w:b/>
              </w:rPr>
              <w:t xml:space="preserve">工夫する　</w:t>
            </w:r>
          </w:p>
        </w:tc>
        <w:tc>
          <w:tcPr>
            <w:tcW w:w="2107" w:type="dxa"/>
          </w:tcPr>
          <w:p w14:paraId="09BAAC81" w14:textId="77777777" w:rsidR="008508F6" w:rsidRPr="00687B41" w:rsidRDefault="008508F6" w:rsidP="00B50FB4">
            <w:pPr>
              <w:jc w:val="left"/>
              <w:rPr>
                <w:rFonts w:ascii="ＭＳ Ｐゴシック" w:eastAsia="ＭＳ Ｐゴシック" w:hAnsi="ＭＳ Ｐゴシック"/>
                <w:b/>
              </w:rPr>
            </w:pPr>
            <w:r>
              <w:rPr>
                <w:rFonts w:ascii="ＭＳ Ｐゴシック" w:eastAsia="ＭＳ Ｐゴシック" w:hAnsi="ＭＳ Ｐゴシック" w:hint="eastAsia"/>
                <w:b/>
              </w:rPr>
              <w:t>実現する</w:t>
            </w:r>
          </w:p>
        </w:tc>
      </w:tr>
      <w:tr w:rsidR="008508F6" w:rsidRPr="00687B41" w14:paraId="7292568C" w14:textId="77777777" w:rsidTr="00B50FB4">
        <w:trPr>
          <w:trHeight w:val="386"/>
        </w:trPr>
        <w:tc>
          <w:tcPr>
            <w:tcW w:w="824" w:type="dxa"/>
            <w:vMerge/>
          </w:tcPr>
          <w:p w14:paraId="7D12B673" w14:textId="77777777" w:rsidR="008508F6" w:rsidRPr="00687B41" w:rsidRDefault="008508F6" w:rsidP="00B50FB4">
            <w:pPr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2244" w:type="dxa"/>
          </w:tcPr>
          <w:p w14:paraId="51EE67B1" w14:textId="77777777" w:rsidR="008508F6" w:rsidRPr="008B2A6E" w:rsidRDefault="008508F6" w:rsidP="00B50FB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  <w:p w14:paraId="420CCC57" w14:textId="77777777" w:rsidR="008508F6" w:rsidRPr="008B2A6E" w:rsidRDefault="008508F6" w:rsidP="00B50FB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107" w:type="dxa"/>
          </w:tcPr>
          <w:p w14:paraId="0007F3AF" w14:textId="77777777" w:rsidR="008508F6" w:rsidRPr="008B2A6E" w:rsidRDefault="008508F6" w:rsidP="00B50FB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2107" w:type="dxa"/>
          </w:tcPr>
          <w:p w14:paraId="4C1C3E64" w14:textId="77777777" w:rsidR="008508F6" w:rsidRPr="008B2A6E" w:rsidRDefault="008508F6" w:rsidP="00B50FB4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</w:tbl>
    <w:p w14:paraId="730F26A0" w14:textId="77777777" w:rsidR="00AD1C74" w:rsidRPr="00775D7B" w:rsidRDefault="00AD1C74" w:rsidP="00775D7B"/>
    <w:sectPr w:rsidR="00AD1C74" w:rsidRPr="00775D7B" w:rsidSect="00761931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E02B18" w14:textId="77777777" w:rsidR="00963F72" w:rsidRDefault="00963F72" w:rsidP="00C369E3">
      <w:r>
        <w:separator/>
      </w:r>
    </w:p>
  </w:endnote>
  <w:endnote w:type="continuationSeparator" w:id="0">
    <w:p w14:paraId="32756765" w14:textId="77777777" w:rsidR="00963F72" w:rsidRDefault="00963F72" w:rsidP="00C36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A4FFD8" w14:textId="77777777" w:rsidR="00963F72" w:rsidRDefault="00963F72" w:rsidP="00C369E3">
      <w:r>
        <w:separator/>
      </w:r>
    </w:p>
  </w:footnote>
  <w:footnote w:type="continuationSeparator" w:id="0">
    <w:p w14:paraId="12D0AC74" w14:textId="77777777" w:rsidR="00963F72" w:rsidRDefault="00963F72" w:rsidP="00C369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783"/>
    <w:rsid w:val="00006009"/>
    <w:rsid w:val="000567A4"/>
    <w:rsid w:val="000655F5"/>
    <w:rsid w:val="000A2115"/>
    <w:rsid w:val="000D7A00"/>
    <w:rsid w:val="000E36E6"/>
    <w:rsid w:val="00131848"/>
    <w:rsid w:val="001943C5"/>
    <w:rsid w:val="001A62F3"/>
    <w:rsid w:val="001B0A83"/>
    <w:rsid w:val="001F3B9B"/>
    <w:rsid w:val="001F522D"/>
    <w:rsid w:val="00210172"/>
    <w:rsid w:val="00234A5B"/>
    <w:rsid w:val="002A442E"/>
    <w:rsid w:val="002C1EBB"/>
    <w:rsid w:val="002D7EBC"/>
    <w:rsid w:val="002E74BC"/>
    <w:rsid w:val="003421AD"/>
    <w:rsid w:val="003B20A2"/>
    <w:rsid w:val="003D19F8"/>
    <w:rsid w:val="003E0EA8"/>
    <w:rsid w:val="00404ED4"/>
    <w:rsid w:val="00410A92"/>
    <w:rsid w:val="004718B8"/>
    <w:rsid w:val="00472EC0"/>
    <w:rsid w:val="004930E6"/>
    <w:rsid w:val="004B447D"/>
    <w:rsid w:val="004B5039"/>
    <w:rsid w:val="004C2653"/>
    <w:rsid w:val="004C3DDE"/>
    <w:rsid w:val="00510F19"/>
    <w:rsid w:val="00582397"/>
    <w:rsid w:val="005A6BD7"/>
    <w:rsid w:val="00625BD9"/>
    <w:rsid w:val="0064147D"/>
    <w:rsid w:val="00646247"/>
    <w:rsid w:val="00680D05"/>
    <w:rsid w:val="00685354"/>
    <w:rsid w:val="00686693"/>
    <w:rsid w:val="006B34DC"/>
    <w:rsid w:val="006D6AF2"/>
    <w:rsid w:val="006E5616"/>
    <w:rsid w:val="0073274D"/>
    <w:rsid w:val="00761931"/>
    <w:rsid w:val="00775D7B"/>
    <w:rsid w:val="00783D57"/>
    <w:rsid w:val="007C70FB"/>
    <w:rsid w:val="007D1783"/>
    <w:rsid w:val="00801DAA"/>
    <w:rsid w:val="00816041"/>
    <w:rsid w:val="00834078"/>
    <w:rsid w:val="008470A1"/>
    <w:rsid w:val="008508F6"/>
    <w:rsid w:val="008A6C1B"/>
    <w:rsid w:val="008B6C44"/>
    <w:rsid w:val="008C7BFA"/>
    <w:rsid w:val="008F4B0E"/>
    <w:rsid w:val="00924219"/>
    <w:rsid w:val="0094735F"/>
    <w:rsid w:val="009546EB"/>
    <w:rsid w:val="00963F72"/>
    <w:rsid w:val="009829B4"/>
    <w:rsid w:val="009B2120"/>
    <w:rsid w:val="009D0135"/>
    <w:rsid w:val="009F2C1E"/>
    <w:rsid w:val="00A05B45"/>
    <w:rsid w:val="00A07F9B"/>
    <w:rsid w:val="00A174C5"/>
    <w:rsid w:val="00A66A00"/>
    <w:rsid w:val="00A67CA7"/>
    <w:rsid w:val="00A837C2"/>
    <w:rsid w:val="00AD1C74"/>
    <w:rsid w:val="00AD3D4B"/>
    <w:rsid w:val="00B00D96"/>
    <w:rsid w:val="00B0273A"/>
    <w:rsid w:val="00B03A4A"/>
    <w:rsid w:val="00B55A8E"/>
    <w:rsid w:val="00B57B9E"/>
    <w:rsid w:val="00B611F9"/>
    <w:rsid w:val="00B6682C"/>
    <w:rsid w:val="00B73964"/>
    <w:rsid w:val="00B80195"/>
    <w:rsid w:val="00B8623D"/>
    <w:rsid w:val="00BD0ECF"/>
    <w:rsid w:val="00C369E3"/>
    <w:rsid w:val="00C4305F"/>
    <w:rsid w:val="00C47FB5"/>
    <w:rsid w:val="00C57D13"/>
    <w:rsid w:val="00C7672A"/>
    <w:rsid w:val="00CF15D0"/>
    <w:rsid w:val="00D30C70"/>
    <w:rsid w:val="00D524E6"/>
    <w:rsid w:val="00D75EDF"/>
    <w:rsid w:val="00D8184C"/>
    <w:rsid w:val="00DA10B6"/>
    <w:rsid w:val="00DB7286"/>
    <w:rsid w:val="00DC70D0"/>
    <w:rsid w:val="00DF2CAF"/>
    <w:rsid w:val="00E2066D"/>
    <w:rsid w:val="00E2487A"/>
    <w:rsid w:val="00E44F26"/>
    <w:rsid w:val="00E4505E"/>
    <w:rsid w:val="00E621E9"/>
    <w:rsid w:val="00E64889"/>
    <w:rsid w:val="00E779BD"/>
    <w:rsid w:val="00E955D5"/>
    <w:rsid w:val="00E96DE1"/>
    <w:rsid w:val="00EC7D8B"/>
    <w:rsid w:val="00ED266D"/>
    <w:rsid w:val="00EE070B"/>
    <w:rsid w:val="00EE34B8"/>
    <w:rsid w:val="00EE352F"/>
    <w:rsid w:val="00EF328A"/>
    <w:rsid w:val="00F22C86"/>
    <w:rsid w:val="00F54676"/>
    <w:rsid w:val="00F71598"/>
    <w:rsid w:val="00F82B31"/>
    <w:rsid w:val="00FA073F"/>
    <w:rsid w:val="00FA3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9427851"/>
  <w15:chartTrackingRefBased/>
  <w15:docId w15:val="{9D08458A-1BB3-4C8D-B43C-52693C148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7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17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369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369E3"/>
  </w:style>
  <w:style w:type="paragraph" w:styleId="a6">
    <w:name w:val="footer"/>
    <w:basedOn w:val="a"/>
    <w:link w:val="a7"/>
    <w:uiPriority w:val="99"/>
    <w:unhideWhenUsed/>
    <w:rsid w:val="00C369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369E3"/>
  </w:style>
  <w:style w:type="paragraph" w:styleId="a8">
    <w:name w:val="Balloon Text"/>
    <w:basedOn w:val="a"/>
    <w:link w:val="a9"/>
    <w:uiPriority w:val="99"/>
    <w:semiHidden/>
    <w:unhideWhenUsed/>
    <w:rsid w:val="008A6C1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A6C1B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AD3D4B"/>
  </w:style>
  <w:style w:type="character" w:customStyle="1" w:styleId="ab">
    <w:name w:val="日付 (文字)"/>
    <w:basedOn w:val="a0"/>
    <w:link w:val="aa"/>
    <w:uiPriority w:val="99"/>
    <w:semiHidden/>
    <w:rsid w:val="00AD3D4B"/>
  </w:style>
  <w:style w:type="character" w:styleId="ac">
    <w:name w:val="annotation reference"/>
    <w:basedOn w:val="a0"/>
    <w:uiPriority w:val="99"/>
    <w:semiHidden/>
    <w:unhideWhenUsed/>
    <w:rsid w:val="00EF328A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F328A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F328A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F328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F32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A5B4E1-F62F-44A7-9E7C-524B9E376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東京都</dc:creator>
  <cp:keywords/>
  <dc:description/>
  <cp:lastModifiedBy>東京都</cp:lastModifiedBy>
  <cp:revision>2</cp:revision>
  <cp:lastPrinted>2021-11-29T01:49:00Z</cp:lastPrinted>
  <dcterms:created xsi:type="dcterms:W3CDTF">2022-03-14T08:02:00Z</dcterms:created>
  <dcterms:modified xsi:type="dcterms:W3CDTF">2022-03-14T08:02:00Z</dcterms:modified>
</cp:coreProperties>
</file>